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81" w:rsidRDefault="00A178AC" w:rsidP="00D01382">
      <w:pPr>
        <w:spacing w:line="240" w:lineRule="auto"/>
        <w:jc w:val="center"/>
        <w:rPr>
          <w:noProof/>
          <w:sz w:val="32"/>
          <w:u w:val="single"/>
          <w:lang w:eastAsia="hu-HU"/>
        </w:rPr>
      </w:pPr>
      <w:r w:rsidRPr="00363BA0">
        <w:rPr>
          <w:noProof/>
          <w:sz w:val="32"/>
          <w:u w:val="single"/>
          <w:lang w:eastAsia="hu-HU"/>
        </w:rPr>
        <w:t>Befogadó nyilatk</w:t>
      </w:r>
      <w:r w:rsidR="00F74681">
        <w:rPr>
          <w:noProof/>
          <w:sz w:val="32"/>
          <w:u w:val="single"/>
          <w:lang w:eastAsia="hu-HU"/>
        </w:rPr>
        <w:t>ozat</w:t>
      </w:r>
    </w:p>
    <w:p w:rsidR="00554B86" w:rsidRPr="00363BA0" w:rsidRDefault="00F74681" w:rsidP="00D01382">
      <w:pPr>
        <w:spacing w:line="240" w:lineRule="auto"/>
        <w:jc w:val="center"/>
        <w:rPr>
          <w:noProof/>
          <w:sz w:val="32"/>
          <w:u w:val="single"/>
          <w:lang w:eastAsia="hu-HU"/>
        </w:rPr>
      </w:pPr>
      <w:r>
        <w:rPr>
          <w:noProof/>
          <w:sz w:val="32"/>
          <w:u w:val="single"/>
          <w:lang w:eastAsia="hu-HU"/>
        </w:rPr>
        <w:t>szakképzési munkaszerződéshez</w:t>
      </w:r>
      <w:r w:rsidR="00D01382">
        <w:rPr>
          <w:noProof/>
          <w:sz w:val="32"/>
          <w:u w:val="single"/>
          <w:lang w:eastAsia="hu-HU"/>
        </w:rPr>
        <w:br/>
      </w:r>
      <w:r w:rsidR="00D01382" w:rsidRPr="00BB4C5A">
        <w:rPr>
          <w:noProof/>
          <w:sz w:val="32"/>
          <w:lang w:eastAsia="hu-HU"/>
        </w:rPr>
        <w:t>(</w:t>
      </w:r>
      <w:r w:rsidR="00D01382" w:rsidRPr="00D01382">
        <w:rPr>
          <w:b/>
          <w:noProof/>
          <w:lang w:eastAsia="hu-HU"/>
        </w:rPr>
        <w:t>Kérj</w:t>
      </w:r>
      <w:r w:rsidR="00B305CE">
        <w:rPr>
          <w:b/>
          <w:noProof/>
          <w:lang w:eastAsia="hu-HU"/>
        </w:rPr>
        <w:t>ü</w:t>
      </w:r>
      <w:r>
        <w:rPr>
          <w:b/>
          <w:noProof/>
          <w:lang w:eastAsia="hu-HU"/>
        </w:rPr>
        <w:t>k Iskolánkba visszajuttatni 2022. június</w:t>
      </w:r>
      <w:r w:rsidR="00D01382" w:rsidRPr="00D01382">
        <w:rPr>
          <w:b/>
          <w:noProof/>
          <w:lang w:eastAsia="hu-HU"/>
        </w:rPr>
        <w:t xml:space="preserve"> 1</w:t>
      </w:r>
      <w:r>
        <w:rPr>
          <w:b/>
          <w:noProof/>
          <w:lang w:eastAsia="hu-HU"/>
        </w:rPr>
        <w:t>5</w:t>
      </w:r>
      <w:r w:rsidR="00D01382" w:rsidRPr="00D01382">
        <w:rPr>
          <w:b/>
          <w:noProof/>
          <w:lang w:eastAsia="hu-HU"/>
        </w:rPr>
        <w:t>-ig!)</w:t>
      </w:r>
    </w:p>
    <w:p w:rsidR="00A178AC" w:rsidRDefault="00F74681" w:rsidP="003471AE">
      <w:pPr>
        <w:spacing w:line="240" w:lineRule="auto"/>
        <w:ind w:left="0"/>
        <w:rPr>
          <w:noProof/>
          <w:lang w:eastAsia="hu-HU"/>
        </w:rPr>
      </w:pPr>
      <w:r w:rsidRPr="007E59F7">
        <w:rPr>
          <w:noProof/>
          <w:sz w:val="32"/>
          <w:u w:val="single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449E7" wp14:editId="36B3E17C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2686050" cy="183832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F7" w:rsidRDefault="007E59F7" w:rsidP="00EA060B">
                            <w:pPr>
                              <w:ind w:left="0"/>
                              <w:jc w:val="center"/>
                            </w:pPr>
                            <w:r>
                              <w:t>Osztály:</w:t>
                            </w:r>
                          </w:p>
                          <w:p w:rsidR="00844C0F" w:rsidRPr="00C13FE8" w:rsidRDefault="00844C0F" w:rsidP="00844C0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C13FE8">
                              <w:t>Hegesztő</w:t>
                            </w:r>
                          </w:p>
                          <w:p w:rsidR="00844C0F" w:rsidRPr="00C13FE8" w:rsidRDefault="00844C0F" w:rsidP="00844C0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C13FE8">
                              <w:t>Járműfényező</w:t>
                            </w:r>
                          </w:p>
                          <w:p w:rsidR="00844C0F" w:rsidRPr="00C13FE8" w:rsidRDefault="00844C0F" w:rsidP="00844C0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C13FE8">
                              <w:t>Karosszérialakatos</w:t>
                            </w:r>
                          </w:p>
                          <w:p w:rsidR="00844C0F" w:rsidRPr="00C13FE8" w:rsidRDefault="00844C0F" w:rsidP="00844C0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C13FE8">
                              <w:t>Gépi és CNC forgácsoló</w:t>
                            </w:r>
                          </w:p>
                          <w:p w:rsidR="00844C0F" w:rsidRPr="00C13FE8" w:rsidRDefault="00844C0F" w:rsidP="00844C0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C13FE8">
                              <w:t>Szerszám és készülékgyártó</w:t>
                            </w:r>
                          </w:p>
                          <w:p w:rsidR="00844C0F" w:rsidRPr="00C13FE8" w:rsidRDefault="00844C0F" w:rsidP="00844C0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C13FE8">
                              <w:t>Gépjármű-</w:t>
                            </w:r>
                            <w:proofErr w:type="spellStart"/>
                            <w:r w:rsidRPr="00C13FE8">
                              <w:t>mechatronikus</w:t>
                            </w:r>
                            <w:proofErr w:type="spellEnd"/>
                          </w:p>
                          <w:p w:rsidR="00844C0F" w:rsidRPr="00C13FE8" w:rsidRDefault="00844C0F" w:rsidP="00844C0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C13FE8">
                              <w:t>CNC programozó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49E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60.3pt;margin-top:3.85pt;width:211.5pt;height:14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XnLgIAAEsEAAAOAAAAZHJzL2Uyb0RvYy54bWysVEuO2zAM3RfoHQTtG38myWSMOINppikK&#10;TD9A2gPIsmwLlUVXUmJnDtYL9GKlZE+aftBFUS8EUqQeyUfS69uhVeQojJWgc5rMYkqE5lBKXef0&#10;08fdixUl1jFdMgVa5PQkLL3dPH+27rtMpNCAKoUhCKJt1nc5bZzrsiiyvBEtszPohEZjBaZlDlVT&#10;R6VhPaK3KkrjeBn1YMrOABfW4u39aKSbgF9Vgrv3VWWFIyqnmJsLpwln4c9os2ZZbVjXSD6lwf4h&#10;i5ZJjUHPUPfMMXIw8jeoVnIDFio349BGUFWSi1ADVpPEv1Szb1gnQi1Iju3ONNn/B8vfHT8YIsuc&#10;psk1JZq12KT947evR1GXUMAjST1HfWczdN136OyGlzBgr0O9tnsA/tkSDduG6VrcGQN9I1iJOSb+&#10;ZXTxdMSxHqTo30KJodjBQQAaKtN6ApESgujYq9O5P2JwhONlulwt4wWaONqS1dXqKl2EGCx7et4Z&#10;614LaIkXcmpwAAI8Oz5Y59Nh2ZOLj2ZByXInlQqKqYutMuTIcFh24ZvQf3JTmvQ5vVlg7L9DxOH7&#10;E0QrHU69km1OV2cnlnneXukyzKRjUo0ypqz0RKTnbmTRDcUwNaaA8oSUGhinG7cRhQbMIyU9TnZO&#10;7ZcDM4IS9UZjW26S+dyvQlDmi+sUFXNpKS4tTHOEyqmjZBS3LqyPL13DHbavkoFY3+cxkylXnNjA&#10;97RdfiUu9eD14x+w+Q4AAP//AwBQSwMEFAAGAAgAAAAhAITb1JjcAAAABgEAAA8AAABkcnMvZG93&#10;bnJldi54bWxMj8FOwzAQRO9I/IO1SFwQdUirpg1xKoQEglspCK5uvE0i7HWw3TT8PcsJjqMZzbyp&#10;NpOzYsQQe08KbmYZCKTGm55aBW+vD9crEDFpMtp6QgXfGGFTn59VujT+RC847lIruIRiqRV0KQ2l&#10;lLHp0Ok48wMSewcfnE4sQytN0Ccud1bmWbaUTvfEC50e8L7D5nN3dApWi6fxIz7Pt+/N8mDX6aoY&#10;H7+CUpcX090tiIRT+gvDLz6jQ81Me38kE4VVwEeSgqIAweYin7PeK8jXRQ6yruR//PoHAAD//wMA&#10;UEsBAi0AFAAGAAgAAAAhALaDOJL+AAAA4QEAABMAAAAAAAAAAAAAAAAAAAAAAFtDb250ZW50X1R5&#10;cGVzXS54bWxQSwECLQAUAAYACAAAACEAOP0h/9YAAACUAQAACwAAAAAAAAAAAAAAAAAvAQAAX3Jl&#10;bHMvLnJlbHNQSwECLQAUAAYACAAAACEAOS2l5y4CAABLBAAADgAAAAAAAAAAAAAAAAAuAgAAZHJz&#10;L2Uyb0RvYy54bWxQSwECLQAUAAYACAAAACEAhNvUmNwAAAAGAQAADwAAAAAAAAAAAAAAAACIBAAA&#10;ZHJzL2Rvd25yZXYueG1sUEsFBgAAAAAEAAQA8wAAAJEFAAAAAA==&#10;">
                <v:textbox>
                  <w:txbxContent>
                    <w:p w:rsidR="007E59F7" w:rsidRDefault="007E59F7" w:rsidP="00EA060B">
                      <w:pPr>
                        <w:ind w:left="0"/>
                        <w:jc w:val="center"/>
                      </w:pPr>
                      <w:r>
                        <w:t>Osztály:</w:t>
                      </w:r>
                    </w:p>
                    <w:p w:rsidR="00844C0F" w:rsidRPr="00C13FE8" w:rsidRDefault="00844C0F" w:rsidP="00844C0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C13FE8">
                        <w:t>Hegesztő</w:t>
                      </w:r>
                    </w:p>
                    <w:p w:rsidR="00844C0F" w:rsidRPr="00C13FE8" w:rsidRDefault="00844C0F" w:rsidP="00844C0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C13FE8">
                        <w:t>Járműfényező</w:t>
                      </w:r>
                    </w:p>
                    <w:p w:rsidR="00844C0F" w:rsidRPr="00C13FE8" w:rsidRDefault="00844C0F" w:rsidP="00844C0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C13FE8">
                        <w:t>Karosszérialakatos</w:t>
                      </w:r>
                    </w:p>
                    <w:p w:rsidR="00844C0F" w:rsidRPr="00C13FE8" w:rsidRDefault="00844C0F" w:rsidP="00844C0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C13FE8">
                        <w:t>Gépi és CNC forgácsoló</w:t>
                      </w:r>
                    </w:p>
                    <w:p w:rsidR="00844C0F" w:rsidRPr="00C13FE8" w:rsidRDefault="00844C0F" w:rsidP="00844C0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C13FE8">
                        <w:t>Szerszám és készülékgyártó</w:t>
                      </w:r>
                    </w:p>
                    <w:p w:rsidR="00844C0F" w:rsidRPr="00C13FE8" w:rsidRDefault="00844C0F" w:rsidP="00844C0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C13FE8">
                        <w:t>Gépjármű-</w:t>
                      </w:r>
                      <w:proofErr w:type="spellStart"/>
                      <w:r w:rsidRPr="00C13FE8">
                        <w:t>mechatronikus</w:t>
                      </w:r>
                      <w:proofErr w:type="spellEnd"/>
                    </w:p>
                    <w:p w:rsidR="00844C0F" w:rsidRPr="00C13FE8" w:rsidRDefault="00844C0F" w:rsidP="00844C0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C13FE8">
                        <w:t>CNC programozó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7089" w:rsidRPr="009C35B4" w:rsidRDefault="00430F0A" w:rsidP="003471AE">
      <w:pPr>
        <w:tabs>
          <w:tab w:val="right" w:leader="dot" w:pos="8505"/>
        </w:tabs>
        <w:spacing w:line="240" w:lineRule="auto"/>
        <w:ind w:left="0"/>
        <w:rPr>
          <w:sz w:val="32"/>
          <w:u w:val="single"/>
        </w:rPr>
      </w:pPr>
      <w:r>
        <w:rPr>
          <w:sz w:val="32"/>
          <w:u w:val="single"/>
        </w:rPr>
        <w:t>A t</w:t>
      </w:r>
      <w:r w:rsidR="00067089" w:rsidRPr="009C35B4">
        <w:rPr>
          <w:sz w:val="32"/>
          <w:u w:val="single"/>
        </w:rPr>
        <w:t>anuló adatai:</w:t>
      </w:r>
    </w:p>
    <w:p w:rsidR="007E59F7" w:rsidRDefault="007E59F7" w:rsidP="00430F0A">
      <w:pPr>
        <w:tabs>
          <w:tab w:val="right" w:leader="dot" w:pos="8505"/>
        </w:tabs>
        <w:spacing w:line="360" w:lineRule="auto"/>
        <w:ind w:left="0"/>
      </w:pPr>
    </w:p>
    <w:p w:rsidR="00067089" w:rsidRDefault="00067089" w:rsidP="00F74681">
      <w:pPr>
        <w:tabs>
          <w:tab w:val="right" w:leader="dot" w:pos="4536"/>
        </w:tabs>
        <w:spacing w:line="360" w:lineRule="auto"/>
        <w:ind w:left="0"/>
      </w:pPr>
      <w:r>
        <w:t>Neve:</w:t>
      </w:r>
      <w:r>
        <w:tab/>
      </w:r>
    </w:p>
    <w:p w:rsidR="00F74681" w:rsidRDefault="00F74681" w:rsidP="00F74681">
      <w:pPr>
        <w:tabs>
          <w:tab w:val="right" w:leader="dot" w:pos="4536"/>
        </w:tabs>
        <w:spacing w:line="360" w:lineRule="auto"/>
        <w:ind w:left="0"/>
      </w:pPr>
      <w:r>
        <w:t>Anyja neve</w:t>
      </w:r>
      <w:r>
        <w:t>:</w:t>
      </w:r>
      <w:r>
        <w:tab/>
      </w:r>
      <w:bookmarkStart w:id="0" w:name="_GoBack"/>
      <w:bookmarkEnd w:id="0"/>
    </w:p>
    <w:p w:rsidR="00067089" w:rsidRDefault="00067089" w:rsidP="00430F0A">
      <w:pPr>
        <w:tabs>
          <w:tab w:val="right" w:leader="dot" w:pos="8505"/>
        </w:tabs>
        <w:spacing w:line="360" w:lineRule="auto"/>
        <w:ind w:left="0"/>
      </w:pPr>
    </w:p>
    <w:p w:rsidR="00844C0F" w:rsidRDefault="00844C0F" w:rsidP="00430F0A">
      <w:pPr>
        <w:tabs>
          <w:tab w:val="right" w:leader="dot" w:pos="8505"/>
        </w:tabs>
        <w:spacing w:line="360" w:lineRule="auto"/>
        <w:ind w:left="0"/>
      </w:pPr>
    </w:p>
    <w:p w:rsidR="00504C84" w:rsidRPr="00F74681" w:rsidRDefault="00F74681" w:rsidP="00F74681">
      <w:pPr>
        <w:tabs>
          <w:tab w:val="right" w:leader="dot" w:pos="8505"/>
        </w:tabs>
        <w:spacing w:line="360" w:lineRule="auto"/>
        <w:ind w:left="0"/>
        <w:rPr>
          <w:sz w:val="20"/>
          <w:szCs w:val="16"/>
          <w:u w:val="single"/>
        </w:rPr>
      </w:pPr>
      <w:r w:rsidRPr="00F74681">
        <w:rPr>
          <w:sz w:val="32"/>
          <w:u w:val="single"/>
        </w:rPr>
        <w:t>Iskolája:</w:t>
      </w:r>
    </w:p>
    <w:p w:rsidR="00F74681" w:rsidRPr="00F74681" w:rsidRDefault="00067089" w:rsidP="003471AE">
      <w:pPr>
        <w:spacing w:line="240" w:lineRule="auto"/>
        <w:ind w:left="0"/>
        <w:rPr>
          <w:sz w:val="28"/>
        </w:rPr>
      </w:pPr>
      <w:r w:rsidRPr="00F74681">
        <w:rPr>
          <w:sz w:val="28"/>
        </w:rPr>
        <w:t xml:space="preserve">Székesfehérvári SZC Váci Mihály </w:t>
      </w:r>
      <w:r w:rsidR="009660A3" w:rsidRPr="00F74681">
        <w:rPr>
          <w:sz w:val="28"/>
        </w:rPr>
        <w:t>Technikum</w:t>
      </w:r>
      <w:r w:rsidR="00235B4F" w:rsidRPr="00F74681">
        <w:rPr>
          <w:sz w:val="28"/>
        </w:rPr>
        <w:t xml:space="preserve">, </w:t>
      </w:r>
      <w:r w:rsidR="009660A3" w:rsidRPr="00F74681">
        <w:rPr>
          <w:sz w:val="28"/>
        </w:rPr>
        <w:t>Szakképző Iskola</w:t>
      </w:r>
      <w:r w:rsidR="00235B4F" w:rsidRPr="00F74681">
        <w:rPr>
          <w:sz w:val="28"/>
        </w:rPr>
        <w:t xml:space="preserve"> és</w:t>
      </w:r>
      <w:r w:rsidR="00F74681" w:rsidRPr="00F74681">
        <w:rPr>
          <w:sz w:val="28"/>
        </w:rPr>
        <w:t xml:space="preserve"> Kollégium</w:t>
      </w:r>
      <w:r w:rsidR="00EA060B" w:rsidRPr="00F74681">
        <w:rPr>
          <w:sz w:val="28"/>
        </w:rPr>
        <w:t xml:space="preserve">, </w:t>
      </w:r>
    </w:p>
    <w:p w:rsidR="00F74681" w:rsidRPr="00F74681" w:rsidRDefault="00020A0B" w:rsidP="003471AE">
      <w:pPr>
        <w:spacing w:line="240" w:lineRule="auto"/>
        <w:ind w:left="0"/>
        <w:rPr>
          <w:sz w:val="28"/>
        </w:rPr>
      </w:pPr>
      <w:r w:rsidRPr="00F74681">
        <w:rPr>
          <w:sz w:val="28"/>
        </w:rPr>
        <w:t>8000</w:t>
      </w:r>
      <w:r w:rsidR="00067089" w:rsidRPr="00F74681">
        <w:rPr>
          <w:sz w:val="28"/>
        </w:rPr>
        <w:t xml:space="preserve"> Székesfehérvár, Berényi út 105. OM:</w:t>
      </w:r>
      <w:r w:rsidR="009660A3" w:rsidRPr="00F74681">
        <w:rPr>
          <w:sz w:val="28"/>
        </w:rPr>
        <w:t xml:space="preserve"> </w:t>
      </w:r>
      <w:r w:rsidR="00F74681" w:rsidRPr="00F74681">
        <w:rPr>
          <w:sz w:val="28"/>
        </w:rPr>
        <w:t>203053,</w:t>
      </w:r>
    </w:p>
    <w:p w:rsidR="00067089" w:rsidRPr="00F74681" w:rsidRDefault="00067089" w:rsidP="003471AE">
      <w:pPr>
        <w:spacing w:line="240" w:lineRule="auto"/>
        <w:ind w:left="0"/>
        <w:rPr>
          <w:sz w:val="28"/>
        </w:rPr>
      </w:pPr>
      <w:r w:rsidRPr="00F74681">
        <w:rPr>
          <w:sz w:val="28"/>
        </w:rPr>
        <w:t xml:space="preserve">Képviselője: </w:t>
      </w:r>
      <w:r w:rsidR="009660A3" w:rsidRPr="00F74681">
        <w:rPr>
          <w:sz w:val="28"/>
        </w:rPr>
        <w:t xml:space="preserve">Némethné </w:t>
      </w:r>
      <w:proofErr w:type="spellStart"/>
      <w:r w:rsidR="009660A3" w:rsidRPr="00F74681">
        <w:rPr>
          <w:sz w:val="28"/>
        </w:rPr>
        <w:t>Erki</w:t>
      </w:r>
      <w:proofErr w:type="spellEnd"/>
      <w:r w:rsidR="009660A3" w:rsidRPr="00F74681">
        <w:rPr>
          <w:sz w:val="28"/>
        </w:rPr>
        <w:t xml:space="preserve"> Tímea</w:t>
      </w:r>
    </w:p>
    <w:p w:rsidR="00067089" w:rsidRDefault="00067089" w:rsidP="003471AE">
      <w:pPr>
        <w:spacing w:line="240" w:lineRule="auto"/>
        <w:ind w:left="0"/>
        <w:rPr>
          <w:noProof/>
          <w:lang w:eastAsia="hu-HU"/>
        </w:rPr>
      </w:pPr>
    </w:p>
    <w:p w:rsidR="00F74681" w:rsidRPr="00F74681" w:rsidRDefault="00F74681" w:rsidP="003471AE">
      <w:pPr>
        <w:spacing w:line="240" w:lineRule="auto"/>
        <w:ind w:left="0"/>
        <w:rPr>
          <w:sz w:val="32"/>
          <w:u w:val="single"/>
        </w:rPr>
      </w:pPr>
      <w:r w:rsidRPr="00F74681">
        <w:rPr>
          <w:sz w:val="32"/>
          <w:u w:val="single"/>
        </w:rPr>
        <w:t>A Képző:</w:t>
      </w:r>
    </w:p>
    <w:p w:rsidR="00F74681" w:rsidRDefault="00F74681" w:rsidP="003471AE">
      <w:pPr>
        <w:spacing w:line="240" w:lineRule="auto"/>
        <w:ind w:left="0"/>
        <w:rPr>
          <w:sz w:val="28"/>
          <w:u w:val="single"/>
        </w:rPr>
      </w:pPr>
    </w:p>
    <w:p w:rsidR="004A0BFF" w:rsidRDefault="00BB2764" w:rsidP="00F74681">
      <w:pPr>
        <w:spacing w:line="240" w:lineRule="auto"/>
        <w:ind w:left="0"/>
        <w:jc w:val="both"/>
        <w:rPr>
          <w:sz w:val="28"/>
          <w:u w:val="single"/>
        </w:rPr>
      </w:pPr>
      <w:r w:rsidRPr="00F60465">
        <w:rPr>
          <w:sz w:val="28"/>
          <w:u w:val="single"/>
        </w:rPr>
        <w:t xml:space="preserve">A képző kijelenti, hogy </w:t>
      </w:r>
      <w:r w:rsidR="00F74681">
        <w:rPr>
          <w:sz w:val="28"/>
          <w:u w:val="single"/>
        </w:rPr>
        <w:t>2022. szeptember 1-től szándékában áll a fent nevezett tanulóval szakképzési munkaszerződést kötni és évközi szakmai gyakorlati képzését a szerződésben előírtak szerint oktatni.</w:t>
      </w:r>
    </w:p>
    <w:p w:rsidR="000F1AF5" w:rsidRDefault="001212E3" w:rsidP="001047C3">
      <w:pPr>
        <w:tabs>
          <w:tab w:val="right" w:leader="dot" w:pos="9072"/>
        </w:tabs>
        <w:spacing w:line="360" w:lineRule="auto"/>
        <w:ind w:left="0"/>
      </w:pPr>
      <w:r>
        <w:br/>
      </w:r>
      <w:r w:rsidR="000F1AF5" w:rsidRPr="00D56AE7">
        <w:t>Kapcsolattartó neve:</w:t>
      </w:r>
      <w:r w:rsidR="000F1AF5">
        <w:tab/>
      </w:r>
    </w:p>
    <w:p w:rsidR="000F1AF5" w:rsidRPr="00D56AE7" w:rsidRDefault="000F1AF5" w:rsidP="001047C3">
      <w:pPr>
        <w:tabs>
          <w:tab w:val="left" w:leader="dot" w:pos="4111"/>
          <w:tab w:val="right" w:leader="dot" w:pos="9071"/>
        </w:tabs>
        <w:spacing w:line="360" w:lineRule="auto"/>
        <w:ind w:left="0"/>
      </w:pPr>
      <w:r>
        <w:t>Telefon:</w:t>
      </w:r>
      <w:r>
        <w:tab/>
        <w:t>Email:</w:t>
      </w:r>
      <w:r>
        <w:tab/>
      </w:r>
    </w:p>
    <w:p w:rsidR="005B316F" w:rsidRDefault="005B316F" w:rsidP="001047C3">
      <w:pPr>
        <w:tabs>
          <w:tab w:val="right" w:leader="dot" w:pos="9072"/>
        </w:tabs>
        <w:spacing w:line="360" w:lineRule="auto"/>
        <w:ind w:left="0"/>
      </w:pPr>
      <w:r w:rsidRPr="00D56AE7">
        <w:t>Adószáma:</w:t>
      </w:r>
      <w:r w:rsidR="007C3DB3">
        <w:tab/>
      </w:r>
    </w:p>
    <w:p w:rsidR="005B316F" w:rsidRDefault="005B316F" w:rsidP="001047C3">
      <w:pPr>
        <w:tabs>
          <w:tab w:val="right" w:leader="dot" w:pos="9072"/>
        </w:tabs>
        <w:spacing w:line="360" w:lineRule="auto"/>
        <w:ind w:left="0"/>
      </w:pPr>
      <w:r w:rsidRPr="00D56AE7">
        <w:t>Székhelye:</w:t>
      </w:r>
      <w:r w:rsidR="007C3DB3">
        <w:tab/>
      </w:r>
    </w:p>
    <w:p w:rsidR="005B316F" w:rsidRPr="00D56AE7" w:rsidRDefault="005B316F" w:rsidP="001047C3">
      <w:pPr>
        <w:tabs>
          <w:tab w:val="right" w:leader="dot" w:pos="9072"/>
        </w:tabs>
        <w:spacing w:line="360" w:lineRule="auto"/>
        <w:ind w:left="0"/>
      </w:pPr>
      <w:r w:rsidRPr="00430F0A">
        <w:rPr>
          <w:sz w:val="22"/>
        </w:rPr>
        <w:t>Cégjegyzékszáma</w:t>
      </w:r>
      <w:r w:rsidR="00EF5E5F" w:rsidRPr="00430F0A">
        <w:rPr>
          <w:sz w:val="22"/>
        </w:rPr>
        <w:t xml:space="preserve"> vagy Egyéni vállalkozói nyilvántartási száma</w:t>
      </w:r>
      <w:r w:rsidR="007C3DB3">
        <w:tab/>
      </w:r>
    </w:p>
    <w:p w:rsidR="00EF5E5F" w:rsidRPr="00D56AE7" w:rsidRDefault="00EF5E5F" w:rsidP="001047C3">
      <w:pPr>
        <w:tabs>
          <w:tab w:val="right" w:leader="dot" w:pos="9072"/>
        </w:tabs>
        <w:spacing w:line="360" w:lineRule="auto"/>
        <w:ind w:left="0"/>
      </w:pPr>
      <w:r w:rsidRPr="00D56AE7">
        <w:t>Statisztikai számjele:</w:t>
      </w:r>
      <w:r w:rsidR="007C3DB3">
        <w:tab/>
      </w:r>
    </w:p>
    <w:p w:rsidR="00EF5E5F" w:rsidRPr="00D56AE7" w:rsidRDefault="00EF5E5F" w:rsidP="001047C3">
      <w:pPr>
        <w:tabs>
          <w:tab w:val="right" w:leader="dot" w:pos="9072"/>
        </w:tabs>
        <w:spacing w:line="360" w:lineRule="auto"/>
        <w:ind w:left="0"/>
      </w:pPr>
      <w:r w:rsidRPr="00D56AE7">
        <w:t>Törvényes képviselőjének neve:</w:t>
      </w:r>
      <w:r w:rsidR="007C3DB3">
        <w:tab/>
      </w:r>
    </w:p>
    <w:p w:rsidR="002F012C" w:rsidRPr="00D56AE7" w:rsidRDefault="002F012C" w:rsidP="001047C3">
      <w:pPr>
        <w:tabs>
          <w:tab w:val="right" w:leader="dot" w:pos="9072"/>
        </w:tabs>
        <w:spacing w:line="360" w:lineRule="auto"/>
        <w:ind w:left="0"/>
      </w:pPr>
      <w:r w:rsidRPr="00D56AE7">
        <w:t>Az oktatás helyszíne:</w:t>
      </w:r>
      <w:r w:rsidR="007C3DB3">
        <w:tab/>
      </w:r>
    </w:p>
    <w:p w:rsidR="002F012C" w:rsidRDefault="002F012C" w:rsidP="001047C3">
      <w:pPr>
        <w:tabs>
          <w:tab w:val="right" w:leader="dot" w:pos="9072"/>
        </w:tabs>
        <w:spacing w:line="360" w:lineRule="auto"/>
        <w:ind w:left="0"/>
      </w:pPr>
      <w:r w:rsidRPr="00D56AE7">
        <w:t>A gyakorlati oktató neve és elérhetősége:</w:t>
      </w:r>
      <w:r w:rsidR="007C3DB3">
        <w:tab/>
      </w:r>
    </w:p>
    <w:p w:rsidR="00343447" w:rsidRDefault="00343447" w:rsidP="001047C3">
      <w:pPr>
        <w:spacing w:line="360" w:lineRule="auto"/>
        <w:ind w:left="0"/>
      </w:pPr>
    </w:p>
    <w:p w:rsidR="00343447" w:rsidRPr="00D56AE7" w:rsidRDefault="00343447" w:rsidP="001047C3">
      <w:pPr>
        <w:spacing w:line="360" w:lineRule="auto"/>
        <w:ind w:left="0"/>
      </w:pPr>
    </w:p>
    <w:p w:rsidR="00B53F5F" w:rsidRDefault="00B53F5F" w:rsidP="00B53F5F">
      <w:pPr>
        <w:spacing w:line="240" w:lineRule="auto"/>
        <w:ind w:left="0"/>
      </w:pPr>
      <w:r>
        <w:t>Kelt</w:t>
      </w:r>
      <w:proofErr w:type="gramStart"/>
      <w:r>
        <w:t>: …</w:t>
      </w:r>
      <w:proofErr w:type="gramEnd"/>
      <w:r>
        <w:t>………………………………………………………….</w:t>
      </w:r>
    </w:p>
    <w:p w:rsidR="00343447" w:rsidRDefault="00343447" w:rsidP="00B53F5F">
      <w:pPr>
        <w:spacing w:line="240" w:lineRule="auto"/>
        <w:ind w:left="0"/>
      </w:pPr>
    </w:p>
    <w:p w:rsidR="00343447" w:rsidRDefault="00343447" w:rsidP="00B53F5F">
      <w:pPr>
        <w:spacing w:line="240" w:lineRule="auto"/>
        <w:ind w:left="0"/>
      </w:pPr>
    </w:p>
    <w:p w:rsidR="00B53F5F" w:rsidRDefault="00B53F5F" w:rsidP="00B53F5F">
      <w:pPr>
        <w:tabs>
          <w:tab w:val="center" w:pos="6804"/>
        </w:tabs>
        <w:spacing w:line="240" w:lineRule="auto"/>
        <w:ind w:left="0"/>
      </w:pPr>
      <w:r>
        <w:tab/>
      </w:r>
      <w:r>
        <w:tab/>
        <w:t>…</w:t>
      </w:r>
      <w:proofErr w:type="gramStart"/>
      <w:r>
        <w:t>……………………………………</w:t>
      </w:r>
      <w:proofErr w:type="gramEnd"/>
      <w:r>
        <w:br/>
      </w:r>
      <w:r>
        <w:tab/>
        <w:t>pecsét, aláírás</w:t>
      </w:r>
    </w:p>
    <w:p w:rsidR="00EF5E5F" w:rsidRPr="00D8678E" w:rsidRDefault="00EF5E5F" w:rsidP="00D8678E">
      <w:pPr>
        <w:spacing w:line="240" w:lineRule="auto"/>
        <w:ind w:left="-426"/>
        <w:rPr>
          <w:sz w:val="20"/>
        </w:rPr>
      </w:pPr>
    </w:p>
    <w:p w:rsidR="00844C0F" w:rsidRDefault="00844C0F" w:rsidP="00582BCD">
      <w:pPr>
        <w:spacing w:line="240" w:lineRule="auto"/>
        <w:ind w:left="-567"/>
        <w:rPr>
          <w:sz w:val="20"/>
        </w:rPr>
      </w:pPr>
    </w:p>
    <w:p w:rsidR="00582BCD" w:rsidRDefault="00363BA0" w:rsidP="00582BCD">
      <w:pPr>
        <w:spacing w:line="240" w:lineRule="auto"/>
        <w:ind w:left="-567"/>
        <w:rPr>
          <w:sz w:val="20"/>
        </w:rPr>
      </w:pPr>
      <w:r w:rsidRPr="00D8678E">
        <w:rPr>
          <w:sz w:val="20"/>
        </w:rPr>
        <w:t xml:space="preserve">Kapcsolattartó: </w:t>
      </w:r>
      <w:proofErr w:type="spellStart"/>
      <w:r w:rsidR="009660A3">
        <w:rPr>
          <w:sz w:val="20"/>
        </w:rPr>
        <w:t>Czimer</w:t>
      </w:r>
      <w:proofErr w:type="spellEnd"/>
      <w:r w:rsidR="009660A3">
        <w:rPr>
          <w:sz w:val="20"/>
        </w:rPr>
        <w:t xml:space="preserve"> Sándor</w:t>
      </w:r>
      <w:r w:rsidRPr="00D8678E">
        <w:rPr>
          <w:sz w:val="20"/>
        </w:rPr>
        <w:t xml:space="preserve"> </w:t>
      </w:r>
      <w:r w:rsidR="007E5467">
        <w:rPr>
          <w:sz w:val="20"/>
        </w:rPr>
        <w:t>(</w:t>
      </w:r>
      <w:r w:rsidR="003A7DFD" w:rsidRPr="00D8678E">
        <w:rPr>
          <w:sz w:val="20"/>
        </w:rPr>
        <w:t>06/70 1986 530</w:t>
      </w:r>
      <w:r w:rsidR="007E5467">
        <w:rPr>
          <w:sz w:val="20"/>
        </w:rPr>
        <w:t xml:space="preserve">; </w:t>
      </w:r>
      <w:hyperlink r:id="rId5" w:history="1">
        <w:r w:rsidR="00844C0F" w:rsidRPr="00520C8B">
          <w:rPr>
            <w:rStyle w:val="Hiperhivatkozs"/>
            <w:sz w:val="20"/>
          </w:rPr>
          <w:t>vacinfo.vaci@gmail.com</w:t>
        </w:r>
      </w:hyperlink>
      <w:r w:rsidR="00844C0F">
        <w:rPr>
          <w:sz w:val="20"/>
        </w:rPr>
        <w:t xml:space="preserve">, </w:t>
      </w:r>
      <w:hyperlink r:id="rId6" w:history="1">
        <w:r w:rsidR="00844C0F" w:rsidRPr="00520C8B">
          <w:rPr>
            <w:rStyle w:val="Hiperhivatkozs"/>
            <w:sz w:val="20"/>
          </w:rPr>
          <w:t>gyakoktvezeto.vaci@gmail.com</w:t>
        </w:r>
      </w:hyperlink>
      <w:r w:rsidR="00582BCD">
        <w:rPr>
          <w:sz w:val="20"/>
        </w:rPr>
        <w:t>)</w:t>
      </w:r>
    </w:p>
    <w:p w:rsidR="00844C0F" w:rsidRDefault="00844C0F" w:rsidP="00582BCD">
      <w:pPr>
        <w:spacing w:line="240" w:lineRule="auto"/>
        <w:ind w:left="-567"/>
        <w:rPr>
          <w:sz w:val="20"/>
        </w:rPr>
      </w:pPr>
    </w:p>
    <w:p w:rsidR="00844C0F" w:rsidRPr="00D8678E" w:rsidRDefault="00844C0F" w:rsidP="00582BCD">
      <w:pPr>
        <w:spacing w:line="240" w:lineRule="auto"/>
        <w:ind w:left="-567"/>
        <w:rPr>
          <w:sz w:val="20"/>
        </w:rPr>
      </w:pPr>
      <w:r w:rsidRPr="00844C0F">
        <w:rPr>
          <w:sz w:val="20"/>
        </w:rPr>
        <w:t>https://vacimihalytechnikum.hu/p/kuelso-gyakorlat</w:t>
      </w:r>
    </w:p>
    <w:sectPr w:rsidR="00844C0F" w:rsidRPr="00D8678E" w:rsidSect="0099679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62A1"/>
    <w:multiLevelType w:val="hybridMultilevel"/>
    <w:tmpl w:val="0A1402F6"/>
    <w:lvl w:ilvl="0" w:tplc="5F8CD7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3F36"/>
    <w:multiLevelType w:val="hybridMultilevel"/>
    <w:tmpl w:val="0546D03A"/>
    <w:lvl w:ilvl="0" w:tplc="EC04FC56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AC"/>
    <w:rsid w:val="00020A0B"/>
    <w:rsid w:val="00067089"/>
    <w:rsid w:val="00090147"/>
    <w:rsid w:val="000A0390"/>
    <w:rsid w:val="000A48EE"/>
    <w:rsid w:val="000B3B62"/>
    <w:rsid w:val="000F1AF5"/>
    <w:rsid w:val="001047C3"/>
    <w:rsid w:val="001057B9"/>
    <w:rsid w:val="001212E3"/>
    <w:rsid w:val="001343BC"/>
    <w:rsid w:val="001A47FF"/>
    <w:rsid w:val="00235B4F"/>
    <w:rsid w:val="00246E63"/>
    <w:rsid w:val="002F012C"/>
    <w:rsid w:val="00331E73"/>
    <w:rsid w:val="00343447"/>
    <w:rsid w:val="003471AE"/>
    <w:rsid w:val="00363BA0"/>
    <w:rsid w:val="003A7DFD"/>
    <w:rsid w:val="00424B0B"/>
    <w:rsid w:val="00430F0A"/>
    <w:rsid w:val="004603D4"/>
    <w:rsid w:val="00477161"/>
    <w:rsid w:val="004A0BFF"/>
    <w:rsid w:val="004B2AED"/>
    <w:rsid w:val="004E2699"/>
    <w:rsid w:val="00504C84"/>
    <w:rsid w:val="005232D8"/>
    <w:rsid w:val="00554B86"/>
    <w:rsid w:val="0056122E"/>
    <w:rsid w:val="00572E97"/>
    <w:rsid w:val="00582083"/>
    <w:rsid w:val="00582BCD"/>
    <w:rsid w:val="00597336"/>
    <w:rsid w:val="005B316F"/>
    <w:rsid w:val="005E1166"/>
    <w:rsid w:val="00642A75"/>
    <w:rsid w:val="006631FF"/>
    <w:rsid w:val="00681F63"/>
    <w:rsid w:val="00687151"/>
    <w:rsid w:val="00687C7A"/>
    <w:rsid w:val="006C5780"/>
    <w:rsid w:val="006D3E96"/>
    <w:rsid w:val="007337A1"/>
    <w:rsid w:val="007C3DB3"/>
    <w:rsid w:val="007E5467"/>
    <w:rsid w:val="007E59F7"/>
    <w:rsid w:val="00844C0F"/>
    <w:rsid w:val="00851038"/>
    <w:rsid w:val="00881073"/>
    <w:rsid w:val="009660A3"/>
    <w:rsid w:val="00973522"/>
    <w:rsid w:val="0099679E"/>
    <w:rsid w:val="009C35B4"/>
    <w:rsid w:val="009C7558"/>
    <w:rsid w:val="00A178AC"/>
    <w:rsid w:val="00A24210"/>
    <w:rsid w:val="00A51148"/>
    <w:rsid w:val="00A771E8"/>
    <w:rsid w:val="00B24BC2"/>
    <w:rsid w:val="00B305CE"/>
    <w:rsid w:val="00B53F5F"/>
    <w:rsid w:val="00BB2764"/>
    <w:rsid w:val="00BB4C5A"/>
    <w:rsid w:val="00BC57CF"/>
    <w:rsid w:val="00BF4C9C"/>
    <w:rsid w:val="00C12587"/>
    <w:rsid w:val="00C13FE8"/>
    <w:rsid w:val="00C43355"/>
    <w:rsid w:val="00CA397A"/>
    <w:rsid w:val="00CD3253"/>
    <w:rsid w:val="00CD35BA"/>
    <w:rsid w:val="00D01382"/>
    <w:rsid w:val="00D27D3D"/>
    <w:rsid w:val="00D56AE7"/>
    <w:rsid w:val="00D8678E"/>
    <w:rsid w:val="00DC7C7A"/>
    <w:rsid w:val="00DD28DC"/>
    <w:rsid w:val="00E14B6B"/>
    <w:rsid w:val="00EA060B"/>
    <w:rsid w:val="00EE24C6"/>
    <w:rsid w:val="00EF5E5F"/>
    <w:rsid w:val="00F0551D"/>
    <w:rsid w:val="00F07516"/>
    <w:rsid w:val="00F45756"/>
    <w:rsid w:val="00F54EBD"/>
    <w:rsid w:val="00F60465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34F4"/>
  <w15:docId w15:val="{8522182F-22DF-45FE-95A9-69A6C5C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80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2587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7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78A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63BA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9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akoktvezeto.vaci@gmail.com" TargetMode="External"/><Relationship Id="rId5" Type="http://schemas.openxmlformats.org/officeDocument/2006/relationships/hyperlink" Target="mailto:vacinfo.vac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Váci Mihály Ipari Szakképző Iskola és Kollégium</dc:creator>
  <cp:keywords/>
  <dc:description/>
  <cp:lastModifiedBy>ADMIN</cp:lastModifiedBy>
  <cp:revision>4</cp:revision>
  <cp:lastPrinted>2017-01-12T11:11:00Z</cp:lastPrinted>
  <dcterms:created xsi:type="dcterms:W3CDTF">2022-02-07T10:57:00Z</dcterms:created>
  <dcterms:modified xsi:type="dcterms:W3CDTF">2022-02-07T11:17:00Z</dcterms:modified>
</cp:coreProperties>
</file>